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20D5" w14:textId="77777777" w:rsidR="00D902C6" w:rsidRPr="00D902C6" w:rsidRDefault="00D902C6" w:rsidP="00D902C6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D902C6">
        <w:rPr>
          <w:rFonts w:ascii="Times New Roman" w:hAnsi="Times New Roman" w:cs="Times New Roman"/>
          <w:i/>
          <w:iCs/>
          <w:sz w:val="44"/>
          <w:szCs w:val="44"/>
        </w:rPr>
        <w:t>Outstanding Faculty</w:t>
      </w:r>
    </w:p>
    <w:p w14:paraId="4BAE8F8D" w14:textId="77777777" w:rsidR="00D902C6" w:rsidRPr="00D902C6" w:rsidRDefault="00D902C6" w:rsidP="00D9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2C6">
        <w:rPr>
          <w:rFonts w:ascii="Times New Roman" w:hAnsi="Times New Roman" w:cs="Times New Roman"/>
          <w:sz w:val="28"/>
          <w:szCs w:val="28"/>
        </w:rPr>
        <w:t>West Chester University of Pennsylvania</w:t>
      </w:r>
    </w:p>
    <w:p w14:paraId="77FD3E0E" w14:textId="1E85BD61" w:rsidR="00D902C6" w:rsidRPr="00D902C6" w:rsidRDefault="00D902C6" w:rsidP="00D902C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02C6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CF6F0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307A7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CF6F07">
        <w:rPr>
          <w:rFonts w:ascii="Times New Roman" w:hAnsi="Times New Roman" w:cs="Times New Roman"/>
          <w:i/>
          <w:iCs/>
          <w:sz w:val="24"/>
          <w:szCs w:val="24"/>
        </w:rPr>
        <w:t>-202</w:t>
      </w:r>
      <w:r w:rsidR="00307A7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D902C6">
        <w:rPr>
          <w:rFonts w:ascii="Times New Roman" w:hAnsi="Times New Roman" w:cs="Times New Roman"/>
          <w:i/>
          <w:iCs/>
          <w:sz w:val="24"/>
          <w:szCs w:val="24"/>
        </w:rPr>
        <w:t xml:space="preserve"> Academic Year</w:t>
      </w:r>
    </w:p>
    <w:p w14:paraId="34728BA6" w14:textId="77777777" w:rsid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C53315" w14:textId="77777777" w:rsid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  <w:sectPr w:rsidR="00D902C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3DF842" w14:textId="4833A8BA" w:rsidR="00D902C6" w:rsidRP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2C6">
        <w:rPr>
          <w:rFonts w:ascii="Times New Roman" w:hAnsi="Times New Roman" w:cs="Times New Roman"/>
          <w:b/>
          <w:bCs/>
          <w:sz w:val="24"/>
          <w:szCs w:val="24"/>
        </w:rPr>
        <w:t>Recipient</w:t>
      </w:r>
    </w:p>
    <w:p w14:paraId="3D1BB8FB" w14:textId="00AC1212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02C6">
        <w:rPr>
          <w:rFonts w:ascii="Times New Roman" w:hAnsi="Times New Roman" w:cs="Times New Roman"/>
          <w:sz w:val="24"/>
          <w:szCs w:val="24"/>
        </w:rPr>
        <w:t>Sendy</w:t>
      </w:r>
      <w:proofErr w:type="spellEnd"/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C6">
        <w:rPr>
          <w:rFonts w:ascii="Times New Roman" w:hAnsi="Times New Roman" w:cs="Times New Roman"/>
          <w:sz w:val="24"/>
          <w:szCs w:val="24"/>
        </w:rPr>
        <w:t>Alcidonis</w:t>
      </w:r>
      <w:proofErr w:type="spellEnd"/>
    </w:p>
    <w:p w14:paraId="6B9450AB" w14:textId="1C729EE4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Thoma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902C6">
        <w:rPr>
          <w:rFonts w:ascii="Times New Roman" w:hAnsi="Times New Roman" w:cs="Times New Roman"/>
          <w:sz w:val="24"/>
          <w:szCs w:val="24"/>
        </w:rPr>
        <w:t>A</w:t>
      </w:r>
      <w:r w:rsidRPr="00D902C6">
        <w:rPr>
          <w:rFonts w:ascii="Times New Roman" w:hAnsi="Times New Roman" w:cs="Times New Roman"/>
          <w:sz w:val="24"/>
          <w:szCs w:val="24"/>
        </w:rPr>
        <w:t>ndrews</w:t>
      </w:r>
    </w:p>
    <w:p w14:paraId="33E7A802" w14:textId="353A9042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Nancy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Barker</w:t>
      </w:r>
    </w:p>
    <w:p w14:paraId="5925202E" w14:textId="46DC7E39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Jason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C6">
        <w:rPr>
          <w:rFonts w:ascii="Times New Roman" w:hAnsi="Times New Roman" w:cs="Times New Roman"/>
          <w:sz w:val="24"/>
          <w:szCs w:val="24"/>
        </w:rPr>
        <w:t>Bartles</w:t>
      </w:r>
      <w:proofErr w:type="spellEnd"/>
    </w:p>
    <w:p w14:paraId="00505B2F" w14:textId="0C6B53F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Tiffany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Bennett</w:t>
      </w:r>
    </w:p>
    <w:p w14:paraId="25C6BEB7" w14:textId="49B947D1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Brian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Bowen</w:t>
      </w:r>
    </w:p>
    <w:p w14:paraId="548F4580" w14:textId="304A2E8B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Laura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Brown</w:t>
      </w:r>
    </w:p>
    <w:p w14:paraId="176A319E" w14:textId="7B5B88CE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Burns</w:t>
      </w:r>
    </w:p>
    <w:p w14:paraId="5FFE4660" w14:textId="5B3CF2F6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Johnna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Capitano</w:t>
      </w:r>
    </w:p>
    <w:p w14:paraId="38DEB1C2" w14:textId="1814302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Steven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C6">
        <w:rPr>
          <w:rFonts w:ascii="Times New Roman" w:hAnsi="Times New Roman" w:cs="Times New Roman"/>
          <w:sz w:val="24"/>
          <w:szCs w:val="24"/>
        </w:rPr>
        <w:t>Capolarello</w:t>
      </w:r>
      <w:proofErr w:type="spellEnd"/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633FF" w14:textId="53C1B89A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Constance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Case</w:t>
      </w:r>
    </w:p>
    <w:p w14:paraId="50159347" w14:textId="5AD37326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Matthew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Caulfield</w:t>
      </w:r>
    </w:p>
    <w:p w14:paraId="66BFFC3B" w14:textId="6D41D526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Benjamin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Chambers</w:t>
      </w:r>
    </w:p>
    <w:p w14:paraId="6E3C63C9" w14:textId="055D43AB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Alex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Cohen</w:t>
      </w:r>
    </w:p>
    <w:p w14:paraId="1DCCF5A1" w14:textId="3426F75F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Jelena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C6">
        <w:rPr>
          <w:rFonts w:ascii="Times New Roman" w:hAnsi="Times New Roman" w:cs="Times New Roman"/>
          <w:sz w:val="24"/>
          <w:szCs w:val="24"/>
        </w:rPr>
        <w:t>Colovic</w:t>
      </w:r>
      <w:proofErr w:type="spellEnd"/>
      <w:r w:rsidRPr="00D902C6">
        <w:rPr>
          <w:rFonts w:ascii="Times New Roman" w:hAnsi="Times New Roman" w:cs="Times New Roman"/>
          <w:sz w:val="24"/>
          <w:szCs w:val="24"/>
        </w:rPr>
        <w:t>-Markovic</w:t>
      </w:r>
    </w:p>
    <w:p w14:paraId="5AF7F2A2" w14:textId="5EFC4882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David Cooper</w:t>
      </w:r>
    </w:p>
    <w:p w14:paraId="75242630" w14:textId="5271A6C6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Christine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C6">
        <w:rPr>
          <w:rFonts w:ascii="Times New Roman" w:hAnsi="Times New Roman" w:cs="Times New Roman"/>
          <w:sz w:val="24"/>
          <w:szCs w:val="24"/>
        </w:rPr>
        <w:t>Cuozzo</w:t>
      </w:r>
      <w:proofErr w:type="spellEnd"/>
    </w:p>
    <w:p w14:paraId="06D9EA84" w14:textId="4823A738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Kevin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Dean</w:t>
      </w:r>
    </w:p>
    <w:p w14:paraId="71066CCB" w14:textId="27850A8B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Charlie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C6">
        <w:rPr>
          <w:rFonts w:ascii="Times New Roman" w:hAnsi="Times New Roman" w:cs="Times New Roman"/>
          <w:sz w:val="24"/>
          <w:szCs w:val="24"/>
        </w:rPr>
        <w:t>DelMarcelle</w:t>
      </w:r>
      <w:proofErr w:type="spellEnd"/>
    </w:p>
    <w:p w14:paraId="1E889358" w14:textId="27F033BB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Teresa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C6">
        <w:rPr>
          <w:rFonts w:ascii="Times New Roman" w:hAnsi="Times New Roman" w:cs="Times New Roman"/>
          <w:sz w:val="24"/>
          <w:szCs w:val="24"/>
        </w:rPr>
        <w:t>Donze</w:t>
      </w:r>
      <w:proofErr w:type="spellEnd"/>
      <w:r w:rsidRPr="00D902C6">
        <w:rPr>
          <w:rFonts w:ascii="Times New Roman" w:hAnsi="Times New Roman" w:cs="Times New Roman"/>
          <w:sz w:val="24"/>
          <w:szCs w:val="24"/>
        </w:rPr>
        <w:t>-Reiner</w:t>
      </w:r>
    </w:p>
    <w:p w14:paraId="78896A83" w14:textId="47A493E1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Emily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Duckett</w:t>
      </w:r>
    </w:p>
    <w:p w14:paraId="4AC811BC" w14:textId="5188E07D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Kristin</w:t>
      </w:r>
      <w:r w:rsidRPr="00D902C6"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Ervin</w:t>
      </w:r>
    </w:p>
    <w:p w14:paraId="785D33BB" w14:textId="5266578B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2C6">
        <w:rPr>
          <w:rFonts w:ascii="Times New Roman" w:hAnsi="Times New Roman" w:cs="Times New Roman"/>
          <w:sz w:val="24"/>
          <w:szCs w:val="24"/>
        </w:rPr>
        <w:t>Fisher</w:t>
      </w:r>
    </w:p>
    <w:p w14:paraId="75F73BBC" w14:textId="08F0D26C" w:rsidR="00D902C6" w:rsidRP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2C6">
        <w:rPr>
          <w:rFonts w:ascii="Times New Roman" w:hAnsi="Times New Roman" w:cs="Times New Roman"/>
          <w:b/>
          <w:bCs/>
          <w:sz w:val="24"/>
          <w:szCs w:val="24"/>
        </w:rPr>
        <w:t xml:space="preserve">Department </w:t>
      </w:r>
    </w:p>
    <w:p w14:paraId="30B4A51B" w14:textId="570F031C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Geography and Planning</w:t>
      </w:r>
    </w:p>
    <w:p w14:paraId="1D2ED2C1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Economics and Finance</w:t>
      </w:r>
    </w:p>
    <w:p w14:paraId="2857F6B4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Nursing</w:t>
      </w:r>
    </w:p>
    <w:p w14:paraId="51A020E5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Languages and Cultures</w:t>
      </w:r>
    </w:p>
    <w:p w14:paraId="071AD24D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Early and Middle Grades Education</w:t>
      </w:r>
    </w:p>
    <w:p w14:paraId="2B029709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Mathematics</w:t>
      </w:r>
    </w:p>
    <w:p w14:paraId="1D68FD8D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Communication and Media</w:t>
      </w:r>
    </w:p>
    <w:p w14:paraId="5FD3D66C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English</w:t>
      </w:r>
    </w:p>
    <w:p w14:paraId="5CD5E305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Management</w:t>
      </w:r>
    </w:p>
    <w:p w14:paraId="14732557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Economics and Finance</w:t>
      </w:r>
    </w:p>
    <w:p w14:paraId="206C2B03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Theatre and Dance</w:t>
      </w:r>
    </w:p>
    <w:p w14:paraId="70BAD29A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Management</w:t>
      </w:r>
    </w:p>
    <w:p w14:paraId="4A2E46D8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Biology</w:t>
      </w:r>
    </w:p>
    <w:p w14:paraId="6C60B1B2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Marketing</w:t>
      </w:r>
    </w:p>
    <w:p w14:paraId="548DE2B6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Languages and Cultures</w:t>
      </w:r>
    </w:p>
    <w:p w14:paraId="623F536E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Computer Science</w:t>
      </w:r>
    </w:p>
    <w:p w14:paraId="327091B5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English</w:t>
      </w:r>
    </w:p>
    <w:p w14:paraId="23929211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Honors College</w:t>
      </w:r>
    </w:p>
    <w:p w14:paraId="48FA4A53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Theatre and Dance</w:t>
      </w:r>
    </w:p>
    <w:p w14:paraId="45023C2D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Biology</w:t>
      </w:r>
    </w:p>
    <w:p w14:paraId="01CB6504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Sports Medicine</w:t>
      </w:r>
    </w:p>
    <w:p w14:paraId="72EEF5AF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English</w:t>
      </w:r>
    </w:p>
    <w:p w14:paraId="5454335C" w14:textId="77777777" w:rsidR="00D902C6" w:rsidRPr="00D902C6" w:rsidRDefault="00D902C6" w:rsidP="00D902C6">
      <w:pPr>
        <w:rPr>
          <w:rFonts w:ascii="Times New Roman" w:hAnsi="Times New Roman" w:cs="Times New Roman"/>
          <w:sz w:val="24"/>
          <w:szCs w:val="24"/>
        </w:rPr>
      </w:pPr>
      <w:r w:rsidRPr="00D902C6">
        <w:rPr>
          <w:rFonts w:ascii="Times New Roman" w:hAnsi="Times New Roman" w:cs="Times New Roman"/>
          <w:sz w:val="24"/>
          <w:szCs w:val="24"/>
        </w:rPr>
        <w:t>Mathematics</w:t>
      </w:r>
    </w:p>
    <w:p w14:paraId="7AB07873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lastRenderedPageBreak/>
        <w:t>Megan</w:t>
      </w:r>
      <w:r w:rsidRPr="00550B4B">
        <w:rPr>
          <w:rFonts w:ascii="Times New Roman" w:hAnsi="Times New Roman" w:cs="Times New Roman"/>
          <w:sz w:val="24"/>
          <w:szCs w:val="24"/>
        </w:rPr>
        <w:tab/>
        <w:t>Fork</w:t>
      </w:r>
    </w:p>
    <w:p w14:paraId="5F09CBC6" w14:textId="7CB708CD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Roger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Gatchet</w:t>
      </w:r>
      <w:proofErr w:type="spellEnd"/>
    </w:p>
    <w:p w14:paraId="15DB540F" w14:textId="79AE58C5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Christine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Gaudry</w:t>
      </w:r>
      <w:proofErr w:type="spellEnd"/>
    </w:p>
    <w:p w14:paraId="1A3470DC" w14:textId="3107EDF8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Travis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Ingersoll</w:t>
      </w:r>
    </w:p>
    <w:p w14:paraId="68DA5E3E" w14:textId="12E086F1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Ebru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Isgin</w:t>
      </w:r>
      <w:proofErr w:type="spellEnd"/>
    </w:p>
    <w:p w14:paraId="1C5E64D1" w14:textId="4BB34DF2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Rose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Jagielo</w:t>
      </w:r>
      <w:proofErr w:type="spellEnd"/>
      <w:r w:rsidRPr="00550B4B">
        <w:rPr>
          <w:rFonts w:ascii="Times New Roman" w:hAnsi="Times New Roman" w:cs="Times New Roman"/>
          <w:sz w:val="24"/>
          <w:szCs w:val="24"/>
        </w:rPr>
        <w:t>-Manion</w:t>
      </w:r>
    </w:p>
    <w:p w14:paraId="6C4E55CD" w14:textId="4322A38B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Anil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Kandalam</w:t>
      </w:r>
      <w:proofErr w:type="spellEnd"/>
    </w:p>
    <w:p w14:paraId="143E9C4D" w14:textId="5E566785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Leonard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Kelly</w:t>
      </w:r>
    </w:p>
    <w:p w14:paraId="40FEEF25" w14:textId="0CD485EF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Matthew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Kruger-Ross</w:t>
      </w:r>
    </w:p>
    <w:p w14:paraId="0F2928A0" w14:textId="63B6D8A2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Levasseur</w:t>
      </w:r>
    </w:p>
    <w:p w14:paraId="39082EDC" w14:textId="6E344463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Lisa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Lucas</w:t>
      </w:r>
    </w:p>
    <w:p w14:paraId="09FA7243" w14:textId="6DFAF355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Malcolm</w:t>
      </w:r>
    </w:p>
    <w:p w14:paraId="67FE1AA0" w14:textId="30971A95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0B4B">
        <w:rPr>
          <w:rFonts w:ascii="Times New Roman" w:hAnsi="Times New Roman" w:cs="Times New Roman"/>
          <w:sz w:val="24"/>
          <w:szCs w:val="24"/>
        </w:rPr>
        <w:t>Gerardina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Martin</w:t>
      </w:r>
    </w:p>
    <w:p w14:paraId="1A50655D" w14:textId="79C43209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Francine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Maultz</w:t>
      </w:r>
      <w:proofErr w:type="spellEnd"/>
      <w:r w:rsidRPr="00550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D5038" w14:textId="064F6480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Sandy </w:t>
      </w:r>
      <w:r w:rsidRPr="00550B4B">
        <w:rPr>
          <w:rFonts w:ascii="Times New Roman" w:hAnsi="Times New Roman" w:cs="Times New Roman"/>
          <w:sz w:val="24"/>
          <w:szCs w:val="24"/>
        </w:rPr>
        <w:t>Maxwell</w:t>
      </w:r>
    </w:p>
    <w:p w14:paraId="460B26FF" w14:textId="508C6135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Matthew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McMahon</w:t>
      </w:r>
    </w:p>
    <w:p w14:paraId="34E3D662" w14:textId="47CC1B71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Shannon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McQueen</w:t>
      </w:r>
    </w:p>
    <w:p w14:paraId="23A44DF6" w14:textId="17CC35E1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Paul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Morgan</w:t>
      </w:r>
    </w:p>
    <w:p w14:paraId="714FA078" w14:textId="5CA68783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Scott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Parsell</w:t>
      </w:r>
      <w:proofErr w:type="spellEnd"/>
    </w:p>
    <w:p w14:paraId="16CC0E16" w14:textId="34C1972A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Christian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Penny</w:t>
      </w:r>
    </w:p>
    <w:p w14:paraId="2D452A73" w14:textId="483D24EE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Roxane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Petit-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Rasselle</w:t>
      </w:r>
      <w:proofErr w:type="spellEnd"/>
    </w:p>
    <w:p w14:paraId="517A4A0E" w14:textId="656FFB75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Matthew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Pierlott</w:t>
      </w:r>
      <w:proofErr w:type="spellEnd"/>
    </w:p>
    <w:p w14:paraId="5B77D17A" w14:textId="120C7F0D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Jesse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Placone</w:t>
      </w:r>
      <w:proofErr w:type="spellEnd"/>
    </w:p>
    <w:p w14:paraId="1EAC1FB9" w14:textId="453E1CF0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Ruth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Porritt</w:t>
      </w:r>
    </w:p>
    <w:p w14:paraId="4C49ACFC" w14:textId="5665510B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Nicholas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Prephan</w:t>
      </w:r>
      <w:proofErr w:type="spellEnd"/>
    </w:p>
    <w:p w14:paraId="417E22E7" w14:textId="288A9512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Julie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Pron</w:t>
      </w:r>
      <w:proofErr w:type="spellEnd"/>
    </w:p>
    <w:p w14:paraId="1F0DCC37" w14:textId="0ADE1C01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Joshua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Raclaw</w:t>
      </w:r>
      <w:proofErr w:type="spellEnd"/>
    </w:p>
    <w:p w14:paraId="6F601AB7" w14:textId="3FC747A3" w:rsid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Meghan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Ramick</w:t>
      </w:r>
      <w:proofErr w:type="spellEnd"/>
    </w:p>
    <w:p w14:paraId="28717BE1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Biology</w:t>
      </w:r>
    </w:p>
    <w:p w14:paraId="24AA2A8D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Communication and Media</w:t>
      </w:r>
    </w:p>
    <w:p w14:paraId="2F2F2576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Languages and Cultures</w:t>
      </w:r>
    </w:p>
    <w:p w14:paraId="3EBCE939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Social Work</w:t>
      </w:r>
    </w:p>
    <w:p w14:paraId="704C02E0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Economics and Finance</w:t>
      </w:r>
    </w:p>
    <w:p w14:paraId="2F173D0B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Early and Middle Grades Education</w:t>
      </w:r>
    </w:p>
    <w:p w14:paraId="298D979A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Physics and Engineering</w:t>
      </w:r>
    </w:p>
    <w:p w14:paraId="37FDC929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Theatre and Dance</w:t>
      </w:r>
    </w:p>
    <w:p w14:paraId="1E1AF80C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Educational Foundations and Policy Studies</w:t>
      </w:r>
    </w:p>
    <w:p w14:paraId="0BAAA926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Honors College</w:t>
      </w:r>
    </w:p>
    <w:p w14:paraId="2D27C08B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Early and Middle Grades Education</w:t>
      </w:r>
    </w:p>
    <w:p w14:paraId="69124EA3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Economics and Finance</w:t>
      </w:r>
    </w:p>
    <w:p w14:paraId="7E5FC19E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Honors College</w:t>
      </w:r>
    </w:p>
    <w:p w14:paraId="3A93B4A6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 xml:space="preserve">Management </w:t>
      </w:r>
    </w:p>
    <w:p w14:paraId="4F860DA9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Earth and Space Science</w:t>
      </w:r>
    </w:p>
    <w:p w14:paraId="64C6DF90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Economics and Finance</w:t>
      </w:r>
    </w:p>
    <w:p w14:paraId="3C7B88FB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Political Science</w:t>
      </w:r>
    </w:p>
    <w:p w14:paraId="6A42CDB6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Educational Foundations and Policy Studies</w:t>
      </w:r>
    </w:p>
    <w:p w14:paraId="1FDAB8BA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Mathematics</w:t>
      </w:r>
    </w:p>
    <w:p w14:paraId="24ED89D8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Educational Foundations and Policy Studies</w:t>
      </w:r>
    </w:p>
    <w:p w14:paraId="47CDE7E1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Languages and Cultures</w:t>
      </w:r>
    </w:p>
    <w:p w14:paraId="4145765C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Philosophy</w:t>
      </w:r>
    </w:p>
    <w:p w14:paraId="20DA762C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Biomedical Engineering</w:t>
      </w:r>
    </w:p>
    <w:p w14:paraId="77F44C26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Philosophy</w:t>
      </w:r>
    </w:p>
    <w:p w14:paraId="721A49A9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Communication and Media</w:t>
      </w:r>
    </w:p>
    <w:p w14:paraId="7588BBF9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Literacy</w:t>
      </w:r>
    </w:p>
    <w:p w14:paraId="19A028BC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English</w:t>
      </w:r>
    </w:p>
    <w:p w14:paraId="2C89AECF" w14:textId="30476FB7" w:rsid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Kinesiology</w:t>
      </w:r>
    </w:p>
    <w:p w14:paraId="2967DA73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lastRenderedPageBreak/>
        <w:t>Nicole</w:t>
      </w:r>
      <w:r w:rsidRPr="00550B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Ramo</w:t>
      </w:r>
      <w:proofErr w:type="spellEnd"/>
    </w:p>
    <w:p w14:paraId="10342B12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Naoko</w:t>
      </w:r>
      <w:r w:rsidRPr="00550B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Rotunno</w:t>
      </w:r>
      <w:proofErr w:type="spellEnd"/>
      <w:r w:rsidRPr="00550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51B58" w14:textId="2509921C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Harvey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Rovine</w:t>
      </w:r>
      <w:proofErr w:type="spellEnd"/>
    </w:p>
    <w:p w14:paraId="0DD6D597" w14:textId="09D8D3D6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Matt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Saboe</w:t>
      </w:r>
      <w:proofErr w:type="spellEnd"/>
      <w:r w:rsidRPr="00550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CB470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Donna</w:t>
      </w:r>
      <w:r w:rsidRPr="00550B4B">
        <w:rPr>
          <w:rFonts w:ascii="Times New Roman" w:hAnsi="Times New Roman" w:cs="Times New Roman"/>
          <w:sz w:val="24"/>
          <w:szCs w:val="24"/>
        </w:rPr>
        <w:tab/>
        <w:t>Sanderson</w:t>
      </w:r>
    </w:p>
    <w:p w14:paraId="1932D11B" w14:textId="5C9866A2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William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Sawyer</w:t>
      </w:r>
    </w:p>
    <w:p w14:paraId="4D8CB6EC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Pauline</w:t>
      </w:r>
      <w:r w:rsidRPr="00550B4B">
        <w:rPr>
          <w:rFonts w:ascii="Times New Roman" w:hAnsi="Times New Roman" w:cs="Times New Roman"/>
          <w:sz w:val="24"/>
          <w:szCs w:val="24"/>
        </w:rPr>
        <w:tab/>
        <w:t>Schmidt</w:t>
      </w:r>
    </w:p>
    <w:p w14:paraId="2A526BD4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Jordan</w:t>
      </w:r>
      <w:r w:rsidRPr="00550B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Schugar</w:t>
      </w:r>
      <w:proofErr w:type="spellEnd"/>
    </w:p>
    <w:p w14:paraId="36FF73AA" w14:textId="4E6DAA89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Brittany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Severino</w:t>
      </w:r>
    </w:p>
    <w:p w14:paraId="01051DD3" w14:textId="4E77449D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Thomas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Simpson</w:t>
      </w:r>
    </w:p>
    <w:p w14:paraId="3C55CBB2" w14:textId="4540C73C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Linda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Stevenson</w:t>
      </w:r>
    </w:p>
    <w:p w14:paraId="42742D4D" w14:textId="48EA6E58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Natalie</w:t>
      </w:r>
      <w:r w:rsidRPr="00550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Stevenson</w:t>
      </w:r>
    </w:p>
    <w:p w14:paraId="7DFACCC5" w14:textId="5941B5DB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Lois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Stover</w:t>
      </w:r>
    </w:p>
    <w:p w14:paraId="198E8DB1" w14:textId="77777777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Jessica</w:t>
      </w:r>
      <w:r w:rsidRPr="00550B4B">
        <w:rPr>
          <w:rFonts w:ascii="Times New Roman" w:hAnsi="Times New Roman" w:cs="Times New Roman"/>
          <w:sz w:val="24"/>
          <w:szCs w:val="24"/>
        </w:rPr>
        <w:tab/>
        <w:t>Sullivan-Brown</w:t>
      </w:r>
    </w:p>
    <w:p w14:paraId="0CDE76FA" w14:textId="392BB81E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Taylor</w:t>
      </w:r>
    </w:p>
    <w:p w14:paraId="4D8706B9" w14:textId="7569B790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Thornton</w:t>
      </w:r>
    </w:p>
    <w:p w14:paraId="5019BFFF" w14:textId="0EC1ED0A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Sandra</w:t>
      </w:r>
      <w:r w:rsidR="00351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Tomkowicz</w:t>
      </w:r>
      <w:proofErr w:type="spellEnd"/>
    </w:p>
    <w:p w14:paraId="06E77CD8" w14:textId="1FABA3FC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Gregory</w:t>
      </w:r>
      <w:r w:rsidR="003517D7"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Turner</w:t>
      </w:r>
    </w:p>
    <w:p w14:paraId="79AD30D3" w14:textId="2E9991A9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Maria</w:t>
      </w:r>
      <w:r w:rsidR="003517D7"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Urrutia</w:t>
      </w:r>
    </w:p>
    <w:p w14:paraId="0436FE00" w14:textId="45C99DEC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Jason</w:t>
      </w:r>
      <w:r w:rsidR="00351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Vanfosson</w:t>
      </w:r>
      <w:proofErr w:type="spellEnd"/>
    </w:p>
    <w:p w14:paraId="4CBAF67A" w14:textId="52A08881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 xml:space="preserve">Zachary </w:t>
      </w:r>
      <w:proofErr w:type="spellStart"/>
      <w:r w:rsidRPr="00550B4B">
        <w:rPr>
          <w:rFonts w:ascii="Times New Roman" w:hAnsi="Times New Roman" w:cs="Times New Roman"/>
          <w:sz w:val="24"/>
          <w:szCs w:val="24"/>
        </w:rPr>
        <w:t>Voras</w:t>
      </w:r>
      <w:proofErr w:type="spellEnd"/>
    </w:p>
    <w:p w14:paraId="3B8E942A" w14:textId="17FCF621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Matthew</w:t>
      </w:r>
      <w:r w:rsidR="003517D7"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Waite</w:t>
      </w:r>
    </w:p>
    <w:p w14:paraId="67D6F409" w14:textId="2F550882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Jamie</w:t>
      </w:r>
      <w:r w:rsidR="003517D7"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Warren</w:t>
      </w:r>
    </w:p>
    <w:p w14:paraId="3C5CE2DF" w14:textId="29EC944D" w:rsidR="00550B4B" w:rsidRP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Joan</w:t>
      </w:r>
      <w:r w:rsidR="003517D7">
        <w:rPr>
          <w:rFonts w:ascii="Times New Roman" w:hAnsi="Times New Roman" w:cs="Times New Roman"/>
          <w:sz w:val="24"/>
          <w:szCs w:val="24"/>
        </w:rPr>
        <w:t xml:space="preserve"> </w:t>
      </w:r>
      <w:r w:rsidRPr="00550B4B">
        <w:rPr>
          <w:rFonts w:ascii="Times New Roman" w:hAnsi="Times New Roman" w:cs="Times New Roman"/>
          <w:sz w:val="24"/>
          <w:szCs w:val="24"/>
        </w:rPr>
        <w:t>Welch</w:t>
      </w:r>
    </w:p>
    <w:p w14:paraId="5F9E3ABF" w14:textId="69615621" w:rsidR="00550B4B" w:rsidRDefault="00550B4B" w:rsidP="00550B4B">
      <w:pPr>
        <w:rPr>
          <w:rFonts w:ascii="Times New Roman" w:hAnsi="Times New Roman" w:cs="Times New Roman"/>
          <w:sz w:val="24"/>
          <w:szCs w:val="24"/>
        </w:rPr>
      </w:pPr>
      <w:r w:rsidRPr="00550B4B">
        <w:rPr>
          <w:rFonts w:ascii="Times New Roman" w:hAnsi="Times New Roman" w:cs="Times New Roman"/>
          <w:sz w:val="24"/>
          <w:szCs w:val="24"/>
        </w:rPr>
        <w:t>Zachary Wooten</w:t>
      </w:r>
    </w:p>
    <w:p w14:paraId="5DC0415C" w14:textId="77777777" w:rsidR="003517D7" w:rsidRDefault="003517D7" w:rsidP="00550B4B">
      <w:pPr>
        <w:rPr>
          <w:rFonts w:ascii="Times New Roman" w:hAnsi="Times New Roman" w:cs="Times New Roman"/>
          <w:sz w:val="24"/>
          <w:szCs w:val="24"/>
        </w:rPr>
      </w:pPr>
    </w:p>
    <w:p w14:paraId="7602582F" w14:textId="77777777" w:rsidR="003517D7" w:rsidRDefault="003517D7" w:rsidP="00550B4B">
      <w:pPr>
        <w:rPr>
          <w:rFonts w:ascii="Times New Roman" w:hAnsi="Times New Roman" w:cs="Times New Roman"/>
          <w:sz w:val="24"/>
          <w:szCs w:val="24"/>
        </w:rPr>
      </w:pPr>
    </w:p>
    <w:p w14:paraId="77269D39" w14:textId="77777777" w:rsidR="003517D7" w:rsidRDefault="003517D7" w:rsidP="00550B4B">
      <w:pPr>
        <w:rPr>
          <w:rFonts w:ascii="Times New Roman" w:hAnsi="Times New Roman" w:cs="Times New Roman"/>
          <w:sz w:val="24"/>
          <w:szCs w:val="24"/>
        </w:rPr>
      </w:pPr>
    </w:p>
    <w:p w14:paraId="10CFEE5C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Biomedical Engineering</w:t>
      </w:r>
    </w:p>
    <w:p w14:paraId="13F7FD3E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Languages and Cultures</w:t>
      </w:r>
    </w:p>
    <w:p w14:paraId="2BBAE162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Theatre and Dance</w:t>
      </w:r>
    </w:p>
    <w:p w14:paraId="3B65265F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Economics and Finance</w:t>
      </w:r>
    </w:p>
    <w:p w14:paraId="327DE613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Early and Middle Grades Education</w:t>
      </w:r>
    </w:p>
    <w:p w14:paraId="22F03F65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Physics and Engineering</w:t>
      </w:r>
    </w:p>
    <w:p w14:paraId="75BCCD05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Secondary Education</w:t>
      </w:r>
    </w:p>
    <w:p w14:paraId="67123605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 xml:space="preserve">English </w:t>
      </w:r>
    </w:p>
    <w:p w14:paraId="40AF4BBD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Special Education</w:t>
      </w:r>
    </w:p>
    <w:p w14:paraId="1FF9570C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Chemistry</w:t>
      </w:r>
    </w:p>
    <w:p w14:paraId="3B8D227A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Political Science</w:t>
      </w:r>
    </w:p>
    <w:p w14:paraId="30708839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Biology</w:t>
      </w:r>
    </w:p>
    <w:p w14:paraId="6826CDBE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Secondary Education</w:t>
      </w:r>
    </w:p>
    <w:p w14:paraId="33AFE677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Biology</w:t>
      </w:r>
    </w:p>
    <w:p w14:paraId="7E29210B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Nursing</w:t>
      </w:r>
    </w:p>
    <w:p w14:paraId="0AE59D95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Physics and Engineering</w:t>
      </w:r>
    </w:p>
    <w:p w14:paraId="25DB16E7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Management</w:t>
      </w:r>
    </w:p>
    <w:p w14:paraId="610A511E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Biology</w:t>
      </w:r>
    </w:p>
    <w:p w14:paraId="63D6C463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Theatre and Dance</w:t>
      </w:r>
    </w:p>
    <w:p w14:paraId="4138F7A9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English</w:t>
      </w:r>
    </w:p>
    <w:p w14:paraId="4181E53D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Chemistry</w:t>
      </w:r>
    </w:p>
    <w:p w14:paraId="2F441CA5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Physics and Engineering</w:t>
      </w:r>
    </w:p>
    <w:p w14:paraId="630BA45B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Mathematics</w:t>
      </w:r>
    </w:p>
    <w:p w14:paraId="50AD1CA9" w14:textId="77777777" w:rsidR="003517D7" w:rsidRPr="003517D7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Geography and Planning</w:t>
      </w:r>
    </w:p>
    <w:p w14:paraId="543DE00C" w14:textId="1C3164ED" w:rsidR="003517D7" w:rsidRPr="00550B4B" w:rsidRDefault="003517D7" w:rsidP="003517D7">
      <w:pPr>
        <w:rPr>
          <w:rFonts w:ascii="Times New Roman" w:hAnsi="Times New Roman" w:cs="Times New Roman"/>
          <w:sz w:val="24"/>
          <w:szCs w:val="24"/>
        </w:rPr>
      </w:pPr>
      <w:r w:rsidRPr="003517D7">
        <w:rPr>
          <w:rFonts w:ascii="Times New Roman" w:hAnsi="Times New Roman" w:cs="Times New Roman"/>
          <w:sz w:val="24"/>
          <w:szCs w:val="24"/>
        </w:rPr>
        <w:t>Honors College</w:t>
      </w:r>
    </w:p>
    <w:sectPr w:rsidR="003517D7" w:rsidRPr="00550B4B" w:rsidSect="00D902C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C6"/>
    <w:rsid w:val="00307A72"/>
    <w:rsid w:val="003517D7"/>
    <w:rsid w:val="00550B4B"/>
    <w:rsid w:val="00CA6961"/>
    <w:rsid w:val="00CF6F07"/>
    <w:rsid w:val="00D902C6"/>
    <w:rsid w:val="00E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AD21"/>
  <w15:chartTrackingRefBased/>
  <w15:docId w15:val="{DBB734E1-A993-4CCE-8F18-8D0F4E0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Hazell</dc:creator>
  <cp:keywords/>
  <dc:description/>
  <cp:lastModifiedBy>Jessie Hazell</cp:lastModifiedBy>
  <cp:revision>1</cp:revision>
  <dcterms:created xsi:type="dcterms:W3CDTF">2023-06-14T18:59:00Z</dcterms:created>
  <dcterms:modified xsi:type="dcterms:W3CDTF">2023-06-14T19:45:00Z</dcterms:modified>
</cp:coreProperties>
</file>